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C9" w:rsidRPr="00CC1B79" w:rsidRDefault="00FC48C9" w:rsidP="00FC48C9">
      <w:pPr>
        <w:spacing w:line="500" w:lineRule="exact"/>
        <w:rPr>
          <w:rFonts w:ascii="仿宋_GB2312" w:eastAsia="仿宋_GB2312" w:hAnsi="仿宋"/>
          <w:sz w:val="32"/>
          <w:szCs w:val="32"/>
        </w:rPr>
      </w:pPr>
      <w:r w:rsidRPr="00CC1B79">
        <w:rPr>
          <w:rFonts w:ascii="仿宋_GB2312" w:eastAsia="仿宋_GB2312" w:hAnsi="仿宋" w:hint="eastAsia"/>
          <w:sz w:val="32"/>
          <w:szCs w:val="32"/>
        </w:rPr>
        <w:t>附件2</w:t>
      </w:r>
    </w:p>
    <w:p w:rsidR="00FC48C9" w:rsidRPr="00DC177D" w:rsidRDefault="00FC48C9" w:rsidP="00FC48C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DC177D">
        <w:rPr>
          <w:rFonts w:ascii="方正小标宋简体" w:eastAsia="方正小标宋简体" w:hAnsi="宋体" w:cs="宋体" w:hint="eastAsia"/>
          <w:bCs/>
          <w:sz w:val="36"/>
          <w:szCs w:val="36"/>
        </w:rPr>
        <w:t xml:space="preserve"> </w:t>
      </w:r>
      <w:bookmarkStart w:id="0" w:name="_GoBack"/>
      <w:r w:rsidRPr="00DC177D">
        <w:rPr>
          <w:rFonts w:ascii="方正小标宋简体" w:eastAsia="方正小标宋简体" w:hAnsi="宋体" w:cs="宋体" w:hint="eastAsia"/>
          <w:bCs/>
          <w:sz w:val="36"/>
          <w:szCs w:val="36"/>
        </w:rPr>
        <w:t>“最美造价人（集体）”推荐表</w:t>
      </w:r>
      <w:bookmarkEnd w:id="0"/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71"/>
        <w:gridCol w:w="1134"/>
        <w:gridCol w:w="1134"/>
        <w:gridCol w:w="1276"/>
        <w:gridCol w:w="1368"/>
        <w:gridCol w:w="1609"/>
        <w:gridCol w:w="1950"/>
      </w:tblGrid>
      <w:tr w:rsidR="00FC48C9" w:rsidRPr="00CC1B79" w:rsidTr="002704B8">
        <w:trPr>
          <w:cantSplit/>
          <w:trHeight w:val="1688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C1B79">
              <w:rPr>
                <w:rFonts w:ascii="仿宋_GB2312" w:eastAsia="仿宋_GB2312" w:hAnsi="仿宋" w:hint="eastAsia"/>
                <w:sz w:val="32"/>
                <w:szCs w:val="32"/>
              </w:rPr>
              <w:t>被推荐集体</w:t>
            </w:r>
          </w:p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集体</w:t>
            </w:r>
          </w:p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负责人</w:t>
            </w:r>
          </w:p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集体工作照</w:t>
            </w:r>
          </w:p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（另附）</w:t>
            </w:r>
          </w:p>
        </w:tc>
      </w:tr>
      <w:tr w:rsidR="00FC48C9" w:rsidRPr="00CC1B79" w:rsidTr="002704B8">
        <w:trPr>
          <w:cantSplit/>
          <w:trHeight w:val="284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党员数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团员数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540"/>
          <w:jc w:val="center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单位负责人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540"/>
          <w:jc w:val="center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单位地址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390"/>
          <w:jc w:val="center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76604C" w:rsidRDefault="00FC48C9" w:rsidP="002704B8"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 w:rsidRPr="0076604C">
              <w:rPr>
                <w:rFonts w:ascii="仿宋_GB2312" w:eastAsia="仿宋_GB2312" w:hint="eastAsia"/>
                <w:spacing w:val="-20"/>
                <w:sz w:val="32"/>
                <w:szCs w:val="32"/>
              </w:rPr>
              <w:t>联系人手机号码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219"/>
          <w:jc w:val="center"/>
        </w:trPr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推荐方式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C9" w:rsidRPr="00CC1B79" w:rsidRDefault="00FC48C9" w:rsidP="002704B8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201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ind w:left="113" w:right="113"/>
              <w:jc w:val="center"/>
              <w:rPr>
                <w:rFonts w:ascii="仿宋_GB2312" w:eastAsia="仿宋_GB2312"/>
                <w:spacing w:val="24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pacing w:val="24"/>
                <w:sz w:val="32"/>
                <w:szCs w:val="32"/>
              </w:rPr>
              <w:t>推荐理由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kern w:val="0"/>
                <w:sz w:val="32"/>
                <w:szCs w:val="32"/>
              </w:rPr>
              <w:t>（200字以内）</w:t>
            </w:r>
          </w:p>
        </w:tc>
      </w:tr>
      <w:tr w:rsidR="00FC48C9" w:rsidRPr="00CC1B79" w:rsidTr="002704B8">
        <w:trPr>
          <w:cantSplit/>
          <w:trHeight w:val="223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曾获荣誉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有关证明材料随附。</w:t>
            </w:r>
          </w:p>
        </w:tc>
      </w:tr>
      <w:tr w:rsidR="00FC48C9" w:rsidRPr="00CC1B79" w:rsidTr="002704B8">
        <w:trPr>
          <w:cantSplit/>
          <w:trHeight w:val="225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媒体关注情况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有关证明材料随附。</w:t>
            </w:r>
          </w:p>
        </w:tc>
      </w:tr>
    </w:tbl>
    <w:p w:rsidR="00FC48C9" w:rsidRPr="00CC1B79" w:rsidRDefault="00FC48C9" w:rsidP="00FC48C9">
      <w:pPr>
        <w:spacing w:line="40" w:lineRule="exact"/>
        <w:rPr>
          <w:rFonts w:ascii="仿宋_GB2312" w:eastAsia="仿宋_GB2312"/>
          <w:vanish/>
          <w:sz w:val="32"/>
          <w:szCs w:val="32"/>
        </w:rPr>
      </w:pPr>
    </w:p>
    <w:p w:rsidR="00FC48C9" w:rsidRPr="00CC1B79" w:rsidRDefault="00FC48C9" w:rsidP="00FC48C9">
      <w:pPr>
        <w:spacing w:line="20" w:lineRule="exact"/>
        <w:rPr>
          <w:rFonts w:ascii="仿宋_GB2312" w:eastAsia="仿宋_GB2312"/>
          <w:sz w:val="32"/>
          <w:szCs w:val="32"/>
        </w:rPr>
      </w:pPr>
      <w:r w:rsidRPr="00CC1B79"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8423"/>
      </w:tblGrid>
      <w:tr w:rsidR="00FC48C9" w:rsidRPr="00CC1B79" w:rsidTr="002704B8">
        <w:trPr>
          <w:cantSplit/>
          <w:trHeight w:hRule="exact" w:val="355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lastRenderedPageBreak/>
              <w:t>主要事迹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（不超过1500字，可另附页）</w:t>
            </w:r>
          </w:p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FC48C9" w:rsidRPr="00CC1B79" w:rsidRDefault="00FC48C9" w:rsidP="002704B8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</w:t>
            </w:r>
          </w:p>
        </w:tc>
      </w:tr>
      <w:tr w:rsidR="00FC48C9" w:rsidRPr="00CC1B79" w:rsidTr="002704B8">
        <w:trPr>
          <w:cantSplit/>
          <w:trHeight w:hRule="exact" w:val="171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推选过程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2704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224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所在单位意见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2704B8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  </w:t>
            </w:r>
          </w:p>
          <w:p w:rsidR="00FC48C9" w:rsidRPr="00CC1B79" w:rsidRDefault="00FC48C9" w:rsidP="002704B8">
            <w:pPr>
              <w:spacing w:beforeLines="30" w:before="93"/>
              <w:ind w:right="56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      （公章）</w:t>
            </w:r>
          </w:p>
          <w:p w:rsidR="00FC48C9" w:rsidRPr="00CC1B79" w:rsidRDefault="00FC48C9" w:rsidP="002704B8">
            <w:pPr>
              <w:ind w:right="1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            年   月   日</w:t>
            </w:r>
          </w:p>
        </w:tc>
      </w:tr>
      <w:tr w:rsidR="00FC48C9" w:rsidRPr="00CC1B79" w:rsidTr="002704B8">
        <w:trPr>
          <w:cantSplit/>
          <w:trHeight w:val="25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推荐单位纪检监察部门意见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2704B8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48C9" w:rsidRPr="00CC1B79" w:rsidTr="002704B8">
        <w:trPr>
          <w:cantSplit/>
          <w:trHeight w:val="271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48C9" w:rsidRPr="00CC1B79" w:rsidRDefault="00FC48C9" w:rsidP="002704B8"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C9" w:rsidRPr="00CC1B79" w:rsidRDefault="00FC48C9" w:rsidP="00FC48C9">
            <w:pPr>
              <w:spacing w:beforeLines="30" w:before="93"/>
              <w:rPr>
                <w:rFonts w:ascii="仿宋_GB2312" w:eastAsia="仿宋_GB2312"/>
                <w:sz w:val="32"/>
                <w:szCs w:val="32"/>
              </w:rPr>
            </w:pPr>
          </w:p>
          <w:p w:rsidR="00FC48C9" w:rsidRPr="00CC1B79" w:rsidRDefault="00FC48C9" w:rsidP="002704B8">
            <w:pPr>
              <w:wordWrap w:val="0"/>
              <w:ind w:right="12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</w:t>
            </w:r>
            <w:r w:rsidRPr="00CC1B79">
              <w:rPr>
                <w:rFonts w:ascii="仿宋_GB2312" w:eastAsia="仿宋_GB2312" w:hint="eastAsia"/>
                <w:sz w:val="32"/>
                <w:szCs w:val="32"/>
              </w:rPr>
              <w:t xml:space="preserve">（公章）    </w:t>
            </w:r>
          </w:p>
          <w:p w:rsidR="00FC48C9" w:rsidRPr="00CC1B79" w:rsidRDefault="00FC48C9" w:rsidP="002704B8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C1B79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DD740D" w:rsidRDefault="00DD740D"/>
    <w:sectPr w:rsidR="00DD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AD"/>
    <w:rsid w:val="0002525F"/>
    <w:rsid w:val="000454B1"/>
    <w:rsid w:val="00051637"/>
    <w:rsid w:val="00053D24"/>
    <w:rsid w:val="00060774"/>
    <w:rsid w:val="00086ADB"/>
    <w:rsid w:val="00091864"/>
    <w:rsid w:val="000960CC"/>
    <w:rsid w:val="000B0E87"/>
    <w:rsid w:val="000B4473"/>
    <w:rsid w:val="000B493C"/>
    <w:rsid w:val="000C7E9F"/>
    <w:rsid w:val="000D1F2D"/>
    <w:rsid w:val="000E069A"/>
    <w:rsid w:val="00106722"/>
    <w:rsid w:val="001148C4"/>
    <w:rsid w:val="0012734D"/>
    <w:rsid w:val="00147C3A"/>
    <w:rsid w:val="00181DC0"/>
    <w:rsid w:val="001C03BD"/>
    <w:rsid w:val="001C4B0B"/>
    <w:rsid w:val="001F2AE7"/>
    <w:rsid w:val="001F5F88"/>
    <w:rsid w:val="002071BA"/>
    <w:rsid w:val="00216281"/>
    <w:rsid w:val="0025128E"/>
    <w:rsid w:val="00253EF1"/>
    <w:rsid w:val="00272179"/>
    <w:rsid w:val="003007C1"/>
    <w:rsid w:val="00306154"/>
    <w:rsid w:val="003260FC"/>
    <w:rsid w:val="00346CBF"/>
    <w:rsid w:val="00354E31"/>
    <w:rsid w:val="003928A1"/>
    <w:rsid w:val="003C0CBE"/>
    <w:rsid w:val="003E2212"/>
    <w:rsid w:val="00421288"/>
    <w:rsid w:val="00492499"/>
    <w:rsid w:val="004A371C"/>
    <w:rsid w:val="004A7866"/>
    <w:rsid w:val="004D5C95"/>
    <w:rsid w:val="004D6A75"/>
    <w:rsid w:val="005133BE"/>
    <w:rsid w:val="00514008"/>
    <w:rsid w:val="00515052"/>
    <w:rsid w:val="00521DC4"/>
    <w:rsid w:val="00561E6D"/>
    <w:rsid w:val="0057190E"/>
    <w:rsid w:val="0059676F"/>
    <w:rsid w:val="005A0F4B"/>
    <w:rsid w:val="005F19D9"/>
    <w:rsid w:val="00613968"/>
    <w:rsid w:val="00621B96"/>
    <w:rsid w:val="0062648D"/>
    <w:rsid w:val="006308C5"/>
    <w:rsid w:val="0063758A"/>
    <w:rsid w:val="00643B6D"/>
    <w:rsid w:val="006561B9"/>
    <w:rsid w:val="006A0A90"/>
    <w:rsid w:val="00702344"/>
    <w:rsid w:val="00733970"/>
    <w:rsid w:val="00735122"/>
    <w:rsid w:val="00752BA5"/>
    <w:rsid w:val="007A547E"/>
    <w:rsid w:val="007A7435"/>
    <w:rsid w:val="007B4F64"/>
    <w:rsid w:val="007C6E88"/>
    <w:rsid w:val="008364A5"/>
    <w:rsid w:val="00846D5B"/>
    <w:rsid w:val="00865E4F"/>
    <w:rsid w:val="00867F22"/>
    <w:rsid w:val="008C1C4C"/>
    <w:rsid w:val="008D3CB2"/>
    <w:rsid w:val="0090046D"/>
    <w:rsid w:val="00952E9A"/>
    <w:rsid w:val="009735F3"/>
    <w:rsid w:val="00977273"/>
    <w:rsid w:val="00997168"/>
    <w:rsid w:val="009C056C"/>
    <w:rsid w:val="009C11B2"/>
    <w:rsid w:val="009C1B29"/>
    <w:rsid w:val="009C2C6A"/>
    <w:rsid w:val="009F71DA"/>
    <w:rsid w:val="00A30FE1"/>
    <w:rsid w:val="00A45A8C"/>
    <w:rsid w:val="00A7418D"/>
    <w:rsid w:val="00A853F7"/>
    <w:rsid w:val="00A8787A"/>
    <w:rsid w:val="00AC6245"/>
    <w:rsid w:val="00AD32BF"/>
    <w:rsid w:val="00AE1CBA"/>
    <w:rsid w:val="00AE5E85"/>
    <w:rsid w:val="00AF0CCD"/>
    <w:rsid w:val="00AF7A82"/>
    <w:rsid w:val="00B13AAD"/>
    <w:rsid w:val="00B42B4E"/>
    <w:rsid w:val="00BC3E58"/>
    <w:rsid w:val="00BF6438"/>
    <w:rsid w:val="00C014EC"/>
    <w:rsid w:val="00C06688"/>
    <w:rsid w:val="00C1009D"/>
    <w:rsid w:val="00C33FEC"/>
    <w:rsid w:val="00C4011D"/>
    <w:rsid w:val="00C43BD1"/>
    <w:rsid w:val="00C63E68"/>
    <w:rsid w:val="00C63F89"/>
    <w:rsid w:val="00C8060F"/>
    <w:rsid w:val="00CB6EF3"/>
    <w:rsid w:val="00CC1569"/>
    <w:rsid w:val="00CE5A4F"/>
    <w:rsid w:val="00D43CD1"/>
    <w:rsid w:val="00D473B3"/>
    <w:rsid w:val="00D51CF1"/>
    <w:rsid w:val="00DA3A63"/>
    <w:rsid w:val="00DB20F1"/>
    <w:rsid w:val="00DD272F"/>
    <w:rsid w:val="00DD740D"/>
    <w:rsid w:val="00DE638D"/>
    <w:rsid w:val="00DE666C"/>
    <w:rsid w:val="00DF53A7"/>
    <w:rsid w:val="00DF5766"/>
    <w:rsid w:val="00E03D37"/>
    <w:rsid w:val="00E16186"/>
    <w:rsid w:val="00E24B30"/>
    <w:rsid w:val="00E506BC"/>
    <w:rsid w:val="00E62CD6"/>
    <w:rsid w:val="00E86D21"/>
    <w:rsid w:val="00EC31BF"/>
    <w:rsid w:val="00ED3999"/>
    <w:rsid w:val="00EF786C"/>
    <w:rsid w:val="00F0155C"/>
    <w:rsid w:val="00F028ED"/>
    <w:rsid w:val="00F13D53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俞均芬</dc:creator>
  <cp:keywords/>
  <dc:description/>
  <cp:lastModifiedBy>俞均芬</cp:lastModifiedBy>
  <cp:revision>2</cp:revision>
  <dcterms:created xsi:type="dcterms:W3CDTF">2020-07-30T06:43:00Z</dcterms:created>
  <dcterms:modified xsi:type="dcterms:W3CDTF">2020-07-30T06:43:00Z</dcterms:modified>
</cp:coreProperties>
</file>